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56"/>
          <w:szCs w:val="56"/>
        </w:rPr>
      </w:pPr>
      <w:r>
        <w:rPr>
          <w:b/>
          <w:sz w:val="56"/>
          <w:szCs w:val="56"/>
        </w:rPr>
        <w:t>CDK</w:t>
      </w:r>
      <w:r>
        <w:rPr>
          <w:rFonts w:hint="eastAsia"/>
          <w:b/>
          <w:sz w:val="56"/>
          <w:szCs w:val="56"/>
        </w:rPr>
        <w:t>使用CKLINK下载调试SDK</w:t>
      </w:r>
    </w:p>
    <w:p>
      <w:pPr>
        <w:rPr>
          <w:rFonts w:hint="eastAsia"/>
        </w:rPr>
      </w:pP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打开Flash-&gt;Flash Management</w:t>
      </w:r>
      <w:r>
        <w:t>…</w:t>
      </w:r>
    </w:p>
    <w:p>
      <w:pPr>
        <w:rPr>
          <w:rFonts w:hint="eastAsia"/>
        </w:rPr>
      </w:pPr>
      <w:r>
        <w:drawing>
          <wp:inline distT="0" distB="0" distL="0" distR="0">
            <wp:extent cx="5274310" cy="916940"/>
            <wp:effectExtent l="0" t="0" r="2540" b="0"/>
            <wp:docPr id="1" name="图片 1" descr="C:\Users\wanghf\AppData\Local\Temp\160387940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wanghf\AppData\Local\Temp\1603879407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7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点击Add添加Flash设备驱动elf文件</w:t>
      </w:r>
    </w:p>
    <w:p>
      <w:pPr>
        <w:rPr>
          <w:rFonts w:hint="eastAsia"/>
        </w:rPr>
      </w:pPr>
      <w:r>
        <w:drawing>
          <wp:inline distT="0" distB="0" distL="0" distR="0">
            <wp:extent cx="5274310" cy="2914015"/>
            <wp:effectExtent l="0" t="0" r="2540" b="635"/>
            <wp:docPr id="2" name="图片 2" descr="C:\Users\wanghf\AppData\Local\Temp\160387951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wanghf\AppData\Local\Temp\1603879511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选择W800_Flash_Tool.elf文件，点击打开</w:t>
      </w:r>
    </w:p>
    <w:p>
      <w:pPr>
        <w:rPr>
          <w:rFonts w:hint="eastAsia"/>
        </w:rPr>
      </w:pPr>
      <w:r>
        <w:drawing>
          <wp:inline distT="0" distB="0" distL="0" distR="0">
            <wp:extent cx="5274310" cy="2966085"/>
            <wp:effectExtent l="0" t="0" r="2540" b="5715"/>
            <wp:docPr id="4" name="图片 4" descr="C:\Users\wanghf\AppData\Local\Temp\160387965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wanghf\AppData\Local\Temp\1603879653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打开F</w:t>
      </w:r>
      <w:r>
        <w:t>l</w:t>
      </w:r>
      <w:r>
        <w:rPr>
          <w:rFonts w:hint="eastAsia"/>
        </w:rPr>
        <w:t>ash-&gt;Configure Flash Tool</w:t>
      </w:r>
      <w:r>
        <w:t>…</w:t>
      </w:r>
    </w:p>
    <w:p>
      <w:pPr>
        <w:rPr>
          <w:rFonts w:hint="eastAsia"/>
        </w:rPr>
      </w:pPr>
      <w:r>
        <w:drawing>
          <wp:inline distT="0" distB="0" distL="0" distR="0">
            <wp:extent cx="5274310" cy="866140"/>
            <wp:effectExtent l="0" t="0" r="2540" b="0"/>
            <wp:docPr id="5" name="图片 5" descr="C:\Users\wanghf\AppData\Local\Temp\160387974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wanghf\AppData\Local\Temp\1603879748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点击Add，添加w800-flash，其它选项参加图中红色框，擦除选项建议选择Erase Sectors</w:t>
      </w:r>
    </w:p>
    <w:p>
      <w:pPr>
        <w:rPr>
          <w:rFonts w:hint="eastAsia"/>
        </w:rPr>
      </w:pPr>
      <w:r>
        <w:drawing>
          <wp:inline distT="0" distB="0" distL="0" distR="0">
            <wp:extent cx="5272405" cy="3540125"/>
            <wp:effectExtent l="0" t="0" r="4445" b="3175"/>
            <wp:docPr id="6" name="图片 6" descr="C:\Users\wanghf\AppData\Local\Temp\160387986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wanghf\AppData\Local\Temp\1603879866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点击Flash-&gt;Download或工具栏Flash Download按钮，即可下载固件到Flash</w:t>
      </w:r>
    </w:p>
    <w:p>
      <w:pPr>
        <w:rPr>
          <w:rFonts w:hint="eastAsia"/>
        </w:rPr>
      </w:pPr>
      <w:r>
        <w:drawing>
          <wp:inline distT="0" distB="0" distL="0" distR="0">
            <wp:extent cx="5274310" cy="775335"/>
            <wp:effectExtent l="0" t="0" r="2540" b="5715"/>
            <wp:docPr id="7" name="图片 7" descr="C:\Users\wanghf\AppData\Local\Temp\160388005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wanghf\AppData\Local\Temp\1603880055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添加断点，选择一行代码后，点击工具栏Toggle Breakpoint按钮</w:t>
      </w:r>
    </w:p>
    <w:p>
      <w:pPr>
        <w:rPr>
          <w:rFonts w:hint="eastAsia"/>
        </w:rPr>
      </w:pPr>
      <w:r>
        <w:drawing>
          <wp:inline distT="0" distB="0" distL="0" distR="0">
            <wp:extent cx="5274310" cy="2184400"/>
            <wp:effectExtent l="0" t="0" r="2540" b="6350"/>
            <wp:docPr id="8" name="图片 8" descr="C:\Users\wanghf\AppData\Local\Temp\16038804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wanghf\AppData\Local\Temp\1603880489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在代码行前的红色断点上，点击右键，选择Edit Breakpoint</w:t>
      </w:r>
    </w:p>
    <w:p>
      <w:pPr>
        <w:rPr>
          <w:rFonts w:hint="eastAsia"/>
        </w:rPr>
      </w:pPr>
      <w:r>
        <w:drawing>
          <wp:inline distT="0" distB="0" distL="0" distR="0">
            <wp:extent cx="3526155" cy="3423285"/>
            <wp:effectExtent l="0" t="0" r="0" b="5715"/>
            <wp:docPr id="9" name="图片 9" descr="C:\Users\wanghf\AppData\Local\Temp\16038806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wanghf\AppData\Local\Temp\1603880602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设置为HardPoint</w:t>
      </w:r>
    </w:p>
    <w:p>
      <w:pPr>
        <w:rPr>
          <w:rFonts w:hint="eastAsia"/>
        </w:rPr>
      </w:pPr>
      <w:r>
        <w:drawing>
          <wp:inline distT="0" distB="0" distL="0" distR="0">
            <wp:extent cx="5274310" cy="4139565"/>
            <wp:effectExtent l="0" t="0" r="2540" b="0"/>
            <wp:docPr id="10" name="图片 10" descr="C:\Users\wanghf\AppData\Local\Temp\16038806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wanghf\AppData\Local\Temp\1603880687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点击Debug-&gt;Start/Stop Debugger</w:t>
      </w:r>
    </w:p>
    <w:p>
      <w:pPr>
        <w:rPr>
          <w:rFonts w:hint="eastAsia"/>
        </w:rPr>
      </w:pPr>
      <w:r>
        <w:drawing>
          <wp:inline distT="0" distB="0" distL="0" distR="0">
            <wp:extent cx="5274310" cy="2767330"/>
            <wp:effectExtent l="0" t="0" r="2540" b="0"/>
            <wp:docPr id="11" name="图片 11" descr="C:\Users\wanghf\AppData\Local\Temp\16038807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wanghf\AppData\Local\Temp\1603880750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7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pStyle w:val="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开始调试</w:t>
      </w:r>
    </w:p>
    <w:p>
      <w:r>
        <w:drawing>
          <wp:inline distT="0" distB="0" distL="0" distR="0">
            <wp:extent cx="5274310" cy="2413635"/>
            <wp:effectExtent l="0" t="0" r="2540" b="5715"/>
            <wp:docPr id="12" name="图片 12" descr="C:\Users\wanghf\AppData\Local\Temp\160388085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wanghf\AppData\Local\Temp\1603880856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2809240"/>
            <wp:effectExtent l="0" t="0" r="5715" b="10160"/>
            <wp:docPr id="3" name="图片 3" descr="083157f5127f1c607c785466c837c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3157f5127f1c607c785466c837c2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修改方法：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2190750"/>
            <wp:effectExtent l="0" t="0" r="0" b="3810"/>
            <wp:docPr id="14" name="图片 14" descr="309e22c6fa76ccac076e46e6c4f9f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09e22c6fa76ccac076e46e6c4f9fe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1272540"/>
            <wp:effectExtent l="0" t="0" r="3810" b="7620"/>
            <wp:docPr id="13" name="图片 13" descr="24724c2932a9361e494ea7a006c87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4724c2932a9361e494ea7a006c87f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点击DownLoad之后进度条不动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5420" cy="2757170"/>
            <wp:effectExtent l="0" t="0" r="7620" b="1270"/>
            <wp:docPr id="15" name="图片 15" descr="e3e37a2b30753847ea07afc9b8db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e3e37a2b30753847ea07afc9b8db8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需要在ROM或二级boot打印CCC时，下载固件（按住boot按键，再按reset按键）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3.程序运行之后也没有在断点停下来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2809240"/>
            <wp:effectExtent l="0" t="0" r="1270" b="10160"/>
            <wp:docPr id="16" name="图片 16" descr="d0377d0a13975dfe107b18d66510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0377d0a13975dfe107b18d6651001c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断点需要设置为硬件断点，通过右键选择Add Hard breakpoint，或者见本文档第7、8。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1E12D6"/>
    <w:multiLevelType w:val="singleLevel"/>
    <w:tmpl w:val="BD1E12D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7E25A9"/>
    <w:multiLevelType w:val="multilevel"/>
    <w:tmpl w:val="517E25A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06"/>
    <w:rsid w:val="004D0874"/>
    <w:rsid w:val="006761AA"/>
    <w:rsid w:val="00775100"/>
    <w:rsid w:val="007C6265"/>
    <w:rsid w:val="008A0D28"/>
    <w:rsid w:val="00933B06"/>
    <w:rsid w:val="00DE2E30"/>
    <w:rsid w:val="00E1684C"/>
    <w:rsid w:val="04FD5F95"/>
    <w:rsid w:val="188E5112"/>
    <w:rsid w:val="29B018E2"/>
    <w:rsid w:val="2B205DBB"/>
    <w:rsid w:val="4D523502"/>
    <w:rsid w:val="53F432A5"/>
    <w:rsid w:val="56C7785D"/>
    <w:rsid w:val="5FAD55BC"/>
    <w:rsid w:val="6D331C11"/>
    <w:rsid w:val="707E5CEF"/>
    <w:rsid w:val="7A9C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rFonts w:ascii="宋体" w:eastAsia="宋体"/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宋体" w:eastAsia="宋体"/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</Words>
  <Characters>325</Characters>
  <Lines>2</Lines>
  <Paragraphs>1</Paragraphs>
  <TotalTime>39</TotalTime>
  <ScaleCrop>false</ScaleCrop>
  <LinksUpToDate>false</LinksUpToDate>
  <CharactersWithSpaces>381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2020-10-28T09:56:00Z</dcterms:created>
  <dc:creator>wanghf</dc:creator>
  <cp:lastModifiedBy>Bee dance</cp:lastModifiedBy>
  <dcterms:modified xsi:type="dcterms:W3CDTF">2020-10-29T03:22:34Z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